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3znysh7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TÍTULO EM ARIAL 12, CENTRALIZADO, NEGRITO E MAIÚSCULAS: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SUBTÍTULO EM ARIAL 12, NEGRITO E MAIÚSCULAS -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O TÍTULO COMPLETO NÃO DEVE OCUPAR MAIS QUE TRÊS LINHAS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ff0000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ATENÇÃO!</w:t>
      </w:r>
      <w:r w:rsidDel="00000000" w:rsidR="00000000" w:rsidRPr="00000000">
        <w:rPr>
          <w:color w:val="ff0000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Serão incluídos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dois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arquivos no momento da submissão, um deles deverá mostrar o nome completo de todos os autores do trabalho para publicação, enquanto o outro arquivo </w:t>
      </w:r>
      <w:r w:rsidDel="00000000" w:rsidR="00000000" w:rsidRPr="00000000">
        <w:rPr>
          <w:b w:val="1"/>
          <w:bCs w:val="1"/>
          <w:color w:val="ff0000"/>
          <w:sz w:val="24"/>
          <w:szCs w:val="24"/>
          <w:highlight w:val="yellow"/>
          <w:rtl w:val="0"/>
        </w:rPr>
        <w:t xml:space="preserve">não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poderá identificá-los, visto que será encaminhado para avaliação.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(máximo 5 autores)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RESUMO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resumo deve conter de 200 a 400 palavras em letra Arial 11 e espaçamento simples entre as linhas.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 texto deve ser organizado para uma página tamanho padrão A4 no formato retrato e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u w:val="single"/>
          <w:rtl w:val="0"/>
        </w:rPr>
        <w:t xml:space="preserve">a submissão de resumo simples deve ocupar uma única página, incluindo as referências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resumo deve indicar aspectos de maior relevância do trabalho, explicitando objetivos, métodos e resultados. O texto deve ser redigido em um único parágrafo e a primeira frase deve ser elucidativa quanto ao tema principal e ao tipo de estudo (se é um estudo de caso ou uma pesquisa bibliográfica, por exemplo). 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Os arquivos de submissão dever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ão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 ser enviados em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format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highlight w:val="yellow"/>
          <w:rtl w:val="0"/>
        </w:rPr>
        <w:t xml:space="preserve">Portable Document Format</w:t>
      </w: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 (PDF).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 página deverá ter margem superior e laterais iguais a 2,0 cm e inferior igual a 1,5 cm. Todas as submissões devem seguir as normas de diagramação aqui expostas usando este exemplo como base para o texto. A submissão do resumo significa que os autores concordam com sua publicação, a critério da Comissão Científica. Além disso, os autores concordam que, pela publicação do resumo, não obterão nenhum ganho senão a divulgação científica e profissional de seus trabalhos. Citações de referências devem seguir as normas da ABNT NBR 10520 (2023) e da NBR 6023 (2018), conforme exemplos abaixo.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mínimo 3 (três), máximo 5 (cinco) palavras-chave, separadas por vírgula e finalizadas por ponto.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SOBRENOME, Nome.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Título da obra em negrito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subtítulo sem negrito. Cidade: Editora, Ano.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ASSOCIAÇÃO BRASILEIRA DE NORMAS TÉCNICAS.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NBR 6023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Informação e Documentação - Referências - Elaboração. Rio de Janeiro: ABNT,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Arial" w:cs="Arial" w:eastAsia="Arial" w:hAnsi="Arial"/>
          <w:color w:val="000000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UNIVERSIDADE FEDERAL DE SANTA CATARINA.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Biblioteca Universitária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Serviço de Referência. Catálogos de Universidades. Apresenta endereços de Universidades nacionais e estrangeiras. Disponível em: &lt;http://www.bu.ufsc.br/&gt;. Acesso em: 19 maio 1998.</w:t>
      </w:r>
    </w:p>
    <w:p w:rsidR="00000000" w:rsidDel="00000000" w:rsidP="00000000" w:rsidRDefault="00000000" w:rsidRPr="00000000" w14:paraId="00000013">
      <w:pPr>
        <w:tabs>
          <w:tab w:val="left" w:leader="none" w:pos="8655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first"/>
      <w:footerReference r:id="rId9" w:type="default"/>
      <w:footerReference r:id="rId10" w:type="first"/>
      <w:pgSz w:h="16838" w:w="11906" w:orient="portrait"/>
      <w:pgMar w:bottom="851" w:top="1134" w:left="1134" w:right="1134" w:header="284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left" w:leader="none" w:pos="8364"/>
        <w:tab w:val="right" w:leader="none" w:pos="8504"/>
      </w:tabs>
      <w:rPr/>
    </w:pPr>
    <w:r w:rsidDel="00000000" w:rsidR="00000000" w:rsidRPr="00000000">
      <w:rPr>
        <w:rtl w:val="0"/>
      </w:rPr>
      <w:t xml:space="preserve">EICPOG - 2025</w:t>
      <w:tab/>
      <w:tab/>
      <w:t xml:space="preserve">Página </w:t>
    </w:r>
    <w:r w:rsidDel="00000000" w:rsidR="00000000" w:rsidRPr="00000000">
      <w:rPr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Especificação quanto à origem do trabalho (projeto de IC, de mestrado ou extensão, trabalho curricular etc.).</w:t>
      </w:r>
    </w:p>
  </w:footnote>
  <w:footnote w:id="1"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Formação ou titulação do autor; instituição de ensino (abreviatura do nome da instituição); cidade; estado; e-mail.</w:t>
      </w:r>
    </w:p>
  </w:footnote>
  <w:footnote w:id="2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Formação ou titulação do autor 2; instituição de ensino (abreviatura do nome da instituição); cidade; estado; e-mail.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-367664</wp:posOffset>
          </wp:positionH>
          <wp:positionV relativeFrom="paragraph">
            <wp:posOffset>66675</wp:posOffset>
          </wp:positionV>
          <wp:extent cx="752475" cy="870585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" cy="8705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5661660</wp:posOffset>
          </wp:positionH>
          <wp:positionV relativeFrom="paragraph">
            <wp:posOffset>10160</wp:posOffset>
          </wp:positionV>
          <wp:extent cx="871220" cy="8763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1220" cy="876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after="0" w:line="240" w:lineRule="auto"/>
      <w:jc w:val="center"/>
      <w:rPr>
        <w:color w:val="000000"/>
        <w:sz w:val="32"/>
        <w:szCs w:val="32"/>
      </w:rPr>
    </w:pP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XI Encontro de Iniciação Científica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jc w:val="center"/>
      <w:rPr>
        <w:sz w:val="32"/>
        <w:szCs w:val="32"/>
      </w:rPr>
    </w:pP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IFSP – </w:t>
    </w:r>
    <w:r w:rsidDel="00000000" w:rsidR="00000000" w:rsidRPr="00000000">
      <w:rPr>
        <w:b w:val="1"/>
        <w:bCs w:val="1"/>
        <w:i w:val="1"/>
        <w:iCs w:val="1"/>
        <w:color w:val="000000"/>
        <w:sz w:val="32"/>
        <w:szCs w:val="32"/>
        <w:rtl w:val="0"/>
      </w:rPr>
      <w:t xml:space="preserve">Campus</w:t>
    </w:r>
    <w:r w:rsidDel="00000000" w:rsidR="00000000" w:rsidRPr="00000000">
      <w:rPr>
        <w:b w:val="1"/>
        <w:bCs w:val="1"/>
        <w:color w:val="000000"/>
        <w:sz w:val="32"/>
        <w:szCs w:val="32"/>
        <w:rtl w:val="0"/>
      </w:rPr>
      <w:t xml:space="preserve"> São Paulo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Pyx4DBgNQOq/vOGphwcAPDUcEw==">CgMxLjAyCWguM3pueXNoNzIIaC5namRneHMyCWguMzBqMHpsbDgAciExcVRIcC05TlFlclN3QVcyNENFOVpyTlJNUS1FTG9fWkI=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